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47236" w14:textId="7A9BCB56" w:rsidR="00327A13" w:rsidRPr="00327A13" w:rsidRDefault="00327A13" w:rsidP="00493DD1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Cs/>
          <w:color w:val="000000"/>
          <w:sz w:val="24"/>
          <w:szCs w:val="24"/>
        </w:rPr>
      </w:pPr>
      <w:permStart w:id="279017763" w:edGrp="everyone"/>
      <w:permEnd w:id="279017763"/>
      <w:r w:rsidRPr="00327A13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zh-CN" w:bidi="ar"/>
        </w:rPr>
        <w:t>ỦY BAN NHÂN DÂN THÀNH PHỐ HỒ CHÍ MINH</w:t>
      </w:r>
    </w:p>
    <w:p w14:paraId="2FEE64FA" w14:textId="77777777" w:rsidR="00327A13" w:rsidRPr="00327A13" w:rsidRDefault="00327A13" w:rsidP="00493DD1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>TRƯỜNG CAO ĐẲNG LÝ TỰ TRỌNG THÀNH PHỐ HỒ CHÍ MINH</w:t>
      </w:r>
    </w:p>
    <w:p w14:paraId="67A48FC1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</w:p>
    <w:p w14:paraId="2F2BBD26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 </w:t>
      </w:r>
    </w:p>
    <w:p w14:paraId="3C043312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27A1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</w:p>
    <w:p w14:paraId="08281255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045403BA" w14:textId="513547E2" w:rsid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04138BC9" w14:textId="0015472E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4B58533A" w14:textId="05B7CE12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776946BA" w14:textId="1CCB44A2" w:rsidR="00FD05D5" w:rsidRDefault="00FD05D5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3D14C674" w14:textId="77777777" w:rsidR="00FD05D5" w:rsidRDefault="00FD05D5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6FAED07C" w14:textId="77777777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2C161832" w14:textId="77777777" w:rsidR="007C328C" w:rsidRPr="00327A13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</w:p>
    <w:p w14:paraId="261F9691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36"/>
          <w:szCs w:val="36"/>
        </w:rPr>
      </w:pPr>
      <w:r w:rsidRPr="00327A13"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ar"/>
        </w:rPr>
        <w:t>GIÁO TRÌNH</w:t>
      </w:r>
    </w:p>
    <w:p w14:paraId="24E001A8" w14:textId="07101F50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 xml:space="preserve">MÔN HỌC/MÔ ĐUN: THỰC HÀNH </w:t>
      </w:r>
      <w:r w:rsidR="00202FFD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>THIẾT KẾ RẬP</w:t>
      </w:r>
    </w:p>
    <w:p w14:paraId="40AC60B9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>NGÀNH/NGHỀ: CÔNG NGHỆ MAY THỜI TRANG</w:t>
      </w:r>
    </w:p>
    <w:p w14:paraId="3007791E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>TRÌNH ĐỘ: TRUNG CẤP</w:t>
      </w:r>
    </w:p>
    <w:p w14:paraId="29BE3A8F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Ban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hành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kèm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theo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Quyết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định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số:1324/QĐ-LTT-ĐT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ngày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22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tháng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12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năm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2017 </w:t>
      </w:r>
    </w:p>
    <w:p w14:paraId="01D93E72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của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Hiệu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trưởng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Trường Cao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đẳng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Lý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Tự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Trọng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Thành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phố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</w:t>
      </w:r>
      <w:proofErr w:type="spellStart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Hồ</w:t>
      </w:r>
      <w:proofErr w:type="spellEnd"/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 xml:space="preserve"> Chí Minh</w:t>
      </w:r>
    </w:p>
    <w:p w14:paraId="063D3B43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</w:p>
    <w:p w14:paraId="76173462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73418987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3445ED5D" w14:textId="66AB0A4E" w:rsid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4AB751DD" w14:textId="75CC6AF7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3E308436" w14:textId="664CD678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2CCCA50B" w14:textId="41E45C9B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70C17654" w14:textId="48E5746B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25B0091C" w14:textId="6D5A41A6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3A956C46" w14:textId="116793B9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4D9ACEF6" w14:textId="47029A65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13A1AF78" w14:textId="77777777" w:rsidR="007C328C" w:rsidRDefault="007C328C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79AFE338" w14:textId="43F74F22" w:rsid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  <w:r w:rsidRPr="00327A1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</w:p>
    <w:p w14:paraId="01A3A3FF" w14:textId="7DD71C8A" w:rsidR="00FD05D5" w:rsidRDefault="00FD05D5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</w:pPr>
    </w:p>
    <w:p w14:paraId="3CB4F8C1" w14:textId="77777777" w:rsidR="00FD05D5" w:rsidRPr="00327A13" w:rsidRDefault="00FD05D5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6BACE4C3" w14:textId="77777777" w:rsidR="00327A13" w:rsidRPr="00327A13" w:rsidRDefault="00327A13" w:rsidP="00327A13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1" w:color="auto"/>
        </w:pBdr>
        <w:spacing w:after="0" w:line="360" w:lineRule="auto"/>
        <w:jc w:val="center"/>
        <w:rPr>
          <w:rFonts w:ascii="Times New Roman" w:eastAsia="SimSun" w:hAnsi="Times New Roman" w:cs="Times New Roman"/>
          <w:i/>
          <w:iCs/>
          <w:color w:val="000000"/>
          <w:sz w:val="24"/>
          <w:szCs w:val="24"/>
        </w:rPr>
      </w:pPr>
      <w:r w:rsidRPr="00327A13">
        <w:rPr>
          <w:rFonts w:ascii="Times New Roman" w:eastAsia="SimSun" w:hAnsi="Times New Roman" w:cs="Times New Roman"/>
          <w:i/>
          <w:iCs/>
          <w:color w:val="000000"/>
          <w:sz w:val="28"/>
          <w:szCs w:val="28"/>
          <w:lang w:eastAsia="zh-CN" w:bidi="ar"/>
        </w:rPr>
        <w:t>LƯU HÀNH NỘI BỘ</w:t>
      </w:r>
    </w:p>
    <w:p w14:paraId="1D033739" w14:textId="62D0EBC6" w:rsidR="006C7262" w:rsidRDefault="00327A13" w:rsidP="00327A13">
      <w:r w:rsidRPr="00327A13">
        <w:rPr>
          <w:rFonts w:ascii="Times New Roman" w:eastAsia="SimSun" w:hAnsi="Times New Roman" w:cs="Times New Roman"/>
          <w:sz w:val="28"/>
          <w:szCs w:val="28"/>
          <w:lang w:val="fr" w:bidi="ar"/>
        </w:rPr>
        <w:br w:type="page"/>
      </w:r>
    </w:p>
    <w:sectPr w:rsidR="006C7262" w:rsidSect="00537673">
      <w:pgSz w:w="11909" w:h="16834" w:code="9"/>
      <w:pgMar w:top="864" w:right="720" w:bottom="720" w:left="1008" w:header="720" w:footer="720" w:gutter="0"/>
      <w:pgBorders w:offsetFrom="page">
        <w:top w:val="twistedLines1" w:sz="15" w:space="27" w:color="auto"/>
        <w:left w:val="twistedLines1" w:sz="15" w:space="27" w:color="auto"/>
        <w:bottom w:val="twistedLines1" w:sz="15" w:space="27" w:color="auto"/>
        <w:right w:val="twistedLines1" w:sz="15" w:space="27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QSXXtRnfSaNA/C+nzId3xtnfNg6xbDEW09KrWSkLIRc/DxFHK/uqQVLZDcOlzxu0kQyXFVR/+1oW6CFIbsjpQ==" w:salt="zXs8+0FNO4cRQO2tqHoF8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13"/>
    <w:rsid w:val="00202FFD"/>
    <w:rsid w:val="00287648"/>
    <w:rsid w:val="00327A13"/>
    <w:rsid w:val="00493DD1"/>
    <w:rsid w:val="00537673"/>
    <w:rsid w:val="006C7262"/>
    <w:rsid w:val="007C328C"/>
    <w:rsid w:val="00945CC3"/>
    <w:rsid w:val="00C75F33"/>
    <w:rsid w:val="00FD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46A60"/>
  <w15:chartTrackingRefBased/>
  <w15:docId w15:val="{5DD92960-6EBA-4614-9AAA-EEB477BA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8534-D0B5-4120-A36E-DAA3A710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</Words>
  <Characters>328</Characters>
  <Application>Microsoft Office Word</Application>
  <DocSecurity>8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khanhtruong</dc:creator>
  <cp:keywords/>
  <dc:description/>
  <cp:lastModifiedBy>khanhtruong</cp:lastModifiedBy>
  <cp:revision>11</cp:revision>
  <dcterms:created xsi:type="dcterms:W3CDTF">2021-05-23T07:37:00Z</dcterms:created>
  <dcterms:modified xsi:type="dcterms:W3CDTF">2021-07-15T13:54:00Z</dcterms:modified>
</cp:coreProperties>
</file>